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5B6" w:rsidRDefault="00EC2AD4" w:rsidP="00EC2AD4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Інструкційна картка</w:t>
      </w:r>
    </w:p>
    <w:p w:rsidR="00EC2AD4" w:rsidRPr="00EC2AD4" w:rsidRDefault="00EC2AD4" w:rsidP="00EC2AD4">
      <w:pP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B74EFD" w:rsidRPr="00EC2AD4" w:rsidRDefault="00B74EFD" w:rsidP="00B74EFD">
      <w:p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>Ось так виглядає сітка «кулачок»:</w:t>
      </w:r>
    </w:p>
    <w:p w:rsidR="00B74EFD" w:rsidRPr="00EC2AD4" w:rsidRDefault="00B74EFD" w:rsidP="00B74EFD">
      <w:pPr>
        <w:rPr>
          <w:rFonts w:ascii="Times New Roman" w:hAnsi="Times New Roman" w:cs="Times New Roman"/>
          <w:sz w:val="28"/>
        </w:rPr>
      </w:pPr>
      <w:r w:rsidRPr="00EC2AD4">
        <w:rPr>
          <w:rFonts w:ascii="Times New Roman" w:hAnsi="Times New Roman" w:cs="Times New Roman"/>
          <w:sz w:val="28"/>
        </w:rPr>
        <w:t xml:space="preserve"> </w:t>
      </w:r>
    </w:p>
    <w:p w:rsidR="0015505E" w:rsidRPr="00EC2AD4" w:rsidRDefault="00B74EFD" w:rsidP="00EC2AD4">
      <w:pPr>
        <w:jc w:val="center"/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808095" cy="3773170"/>
            <wp:effectExtent l="19050" t="0" r="1905" b="0"/>
            <wp:docPr id="5" name="Рисунок 11" descr="http://rukodill.com.ua/wp-content/uploads/2015/01/e25c22d37cdbe40e094dbe6820e44e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ukodill.com.ua/wp-content/uploads/2015/01/e25c22d37cdbe40e094dbe6820e44eb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095" cy="377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5B6" w:rsidRPr="00EC2AD4" w:rsidRDefault="007735B6" w:rsidP="007735B6">
      <w:pPr>
        <w:rPr>
          <w:rFonts w:ascii="Times New Roman" w:hAnsi="Times New Roman" w:cs="Times New Roman"/>
          <w:b/>
          <w:sz w:val="28"/>
          <w:lang w:val="uk-UA"/>
        </w:rPr>
      </w:pPr>
      <w:r w:rsidRPr="00EC2AD4">
        <w:rPr>
          <w:rFonts w:ascii="Times New Roman" w:hAnsi="Times New Roman" w:cs="Times New Roman"/>
          <w:b/>
          <w:sz w:val="28"/>
          <w:lang w:val="uk-UA"/>
        </w:rPr>
        <w:t>Сітка з вузлів «кулачок»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 xml:space="preserve">Закріпіть три нитки на планці, отримавши шість. 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>Сплетіть «кулачок» п’ятої і ш</w:t>
      </w:r>
      <w:r w:rsidR="00707CC1">
        <w:rPr>
          <w:rFonts w:ascii="Times New Roman" w:hAnsi="Times New Roman" w:cs="Times New Roman"/>
          <w:sz w:val="28"/>
          <w:lang w:val="uk-UA"/>
        </w:rPr>
        <w:t>остої ниткою, при цьому робоча -</w:t>
      </w:r>
      <w:r w:rsidRPr="00EC2AD4">
        <w:rPr>
          <w:rFonts w:ascii="Times New Roman" w:hAnsi="Times New Roman" w:cs="Times New Roman"/>
          <w:sz w:val="28"/>
          <w:lang w:val="uk-UA"/>
        </w:rPr>
        <w:t xml:space="preserve"> шоста. 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>Потім сплетіть ще один, з допомогою ниток три і чотири, тут робочої буде четверта нитка.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>Сплетіть «кулачок» перш</w:t>
      </w:r>
      <w:r w:rsidR="00707CC1">
        <w:rPr>
          <w:rFonts w:ascii="Times New Roman" w:hAnsi="Times New Roman" w:cs="Times New Roman"/>
          <w:sz w:val="28"/>
          <w:lang w:val="uk-UA"/>
        </w:rPr>
        <w:t xml:space="preserve">ою і другою ниткою, де робоча - </w:t>
      </w:r>
      <w:r w:rsidRPr="00EC2AD4">
        <w:rPr>
          <w:rFonts w:ascii="Times New Roman" w:hAnsi="Times New Roman" w:cs="Times New Roman"/>
          <w:sz w:val="28"/>
          <w:lang w:val="uk-UA"/>
        </w:rPr>
        <w:t xml:space="preserve">друга. 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>Ви отримали перший ряд сітки з трьома вузлами.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>Другий ряд ви будете плести вже п’ятою і четвертою, а також третьої та другої нитками.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EC2AD4">
        <w:rPr>
          <w:rFonts w:ascii="Times New Roman" w:hAnsi="Times New Roman" w:cs="Times New Roman"/>
          <w:sz w:val="28"/>
          <w:lang w:val="uk-UA"/>
        </w:rPr>
        <w:t xml:space="preserve"> У другому ряду виходить два вузла.</w:t>
      </w:r>
    </w:p>
    <w:p w:rsidR="007735B6" w:rsidRPr="00EC2AD4" w:rsidRDefault="007735B6" w:rsidP="007735B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EC2AD4">
        <w:rPr>
          <w:rFonts w:ascii="Times New Roman" w:hAnsi="Times New Roman" w:cs="Times New Roman"/>
          <w:sz w:val="28"/>
          <w:lang w:val="uk-UA"/>
        </w:rPr>
        <w:t xml:space="preserve"> Третій ряд плетіть, як перший, а четвертий, як другий і так далі</w:t>
      </w:r>
      <w:r w:rsidRPr="00EC2AD4">
        <w:rPr>
          <w:rFonts w:ascii="Times New Roman" w:hAnsi="Times New Roman" w:cs="Times New Roman"/>
          <w:sz w:val="28"/>
        </w:rPr>
        <w:t>.</w:t>
      </w:r>
    </w:p>
    <w:p w:rsidR="007735B6" w:rsidRPr="00EC2AD4" w:rsidRDefault="007735B6" w:rsidP="00B74EFD">
      <w:pPr>
        <w:rPr>
          <w:rFonts w:ascii="Times New Roman" w:hAnsi="Times New Roman" w:cs="Times New Roman"/>
          <w:sz w:val="28"/>
        </w:rPr>
      </w:pPr>
    </w:p>
    <w:sectPr w:rsidR="007735B6" w:rsidRPr="00EC2AD4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A4188"/>
    <w:multiLevelType w:val="hybridMultilevel"/>
    <w:tmpl w:val="04A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B74EFD"/>
    <w:rsid w:val="0015505E"/>
    <w:rsid w:val="003B45B0"/>
    <w:rsid w:val="00707CC1"/>
    <w:rsid w:val="007735B6"/>
    <w:rsid w:val="007D33C6"/>
    <w:rsid w:val="0095453A"/>
    <w:rsid w:val="00AC5509"/>
    <w:rsid w:val="00B74EFD"/>
    <w:rsid w:val="00DF1A6B"/>
    <w:rsid w:val="00EC2AD4"/>
    <w:rsid w:val="00EE4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E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35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3</cp:revision>
  <dcterms:created xsi:type="dcterms:W3CDTF">2016-12-18T08:15:00Z</dcterms:created>
  <dcterms:modified xsi:type="dcterms:W3CDTF">2017-02-03T19:47:00Z</dcterms:modified>
</cp:coreProperties>
</file>